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8F530" w14:textId="212B1A01" w:rsidR="006A64B3" w:rsidRDefault="006A64B3"/>
    <w:p w14:paraId="5FEEB921" w14:textId="77777777" w:rsidR="000C5418" w:rsidRPr="000C5418" w:rsidRDefault="000C5418" w:rsidP="000C5418"/>
    <w:p w14:paraId="2CD7F60B" w14:textId="77777777" w:rsidR="000C5418" w:rsidRPr="000C5418" w:rsidRDefault="000C5418" w:rsidP="000C5418"/>
    <w:p w14:paraId="435170C1" w14:textId="77777777" w:rsidR="000C5418" w:rsidRPr="000C5418" w:rsidRDefault="000C5418" w:rsidP="000C5418"/>
    <w:p w14:paraId="383F97AD" w14:textId="77777777" w:rsidR="000C5418" w:rsidRPr="000C5418" w:rsidRDefault="000C5418" w:rsidP="000C5418"/>
    <w:p w14:paraId="7B215B9D" w14:textId="77777777" w:rsidR="000C5418" w:rsidRPr="000C5418" w:rsidRDefault="000C5418" w:rsidP="000C5418"/>
    <w:p w14:paraId="122C9D4B" w14:textId="77777777" w:rsidR="000C5418" w:rsidRPr="000C5418" w:rsidRDefault="000C5418" w:rsidP="000C5418"/>
    <w:p w14:paraId="5B8CFBCC" w14:textId="77777777" w:rsidR="000C5418" w:rsidRPr="000C5418" w:rsidRDefault="000C5418" w:rsidP="000C5418"/>
    <w:p w14:paraId="27F30CC9" w14:textId="77777777" w:rsidR="000C5418" w:rsidRPr="000C5418" w:rsidRDefault="000C5418" w:rsidP="000C5418"/>
    <w:p w14:paraId="1C69EC2C" w14:textId="77777777" w:rsidR="000C5418" w:rsidRPr="000C5418" w:rsidRDefault="000C5418" w:rsidP="000C5418"/>
    <w:p w14:paraId="694C3620" w14:textId="77777777" w:rsidR="000C5418" w:rsidRPr="000C5418" w:rsidRDefault="000C5418" w:rsidP="000C5418"/>
    <w:p w14:paraId="4D4EF4A6" w14:textId="77777777" w:rsidR="000C5418" w:rsidRPr="000C5418" w:rsidRDefault="000C5418" w:rsidP="000C5418"/>
    <w:p w14:paraId="18E9759C" w14:textId="77777777" w:rsidR="000C5418" w:rsidRPr="000C5418" w:rsidRDefault="000C5418" w:rsidP="000C5418"/>
    <w:p w14:paraId="09D62D55" w14:textId="77777777" w:rsidR="000C5418" w:rsidRPr="000C5418" w:rsidRDefault="000C5418" w:rsidP="000C5418"/>
    <w:p w14:paraId="23F8E9A4" w14:textId="77777777" w:rsidR="000C5418" w:rsidRPr="000C5418" w:rsidRDefault="000C5418" w:rsidP="000C5418"/>
    <w:p w14:paraId="5AC2994E" w14:textId="77777777" w:rsidR="000C5418" w:rsidRPr="000C5418" w:rsidRDefault="000C5418" w:rsidP="000C5418"/>
    <w:p w14:paraId="30EA5CF6" w14:textId="77777777" w:rsidR="000C5418" w:rsidRPr="000C5418" w:rsidRDefault="000C5418" w:rsidP="000C5418"/>
    <w:p w14:paraId="6FBAF43C" w14:textId="77777777" w:rsidR="000C5418" w:rsidRPr="000C5418" w:rsidRDefault="000C5418" w:rsidP="000C5418"/>
    <w:p w14:paraId="7D6D1CA1" w14:textId="77777777" w:rsidR="000C5418" w:rsidRPr="000C5418" w:rsidRDefault="000C5418" w:rsidP="000C5418"/>
    <w:p w14:paraId="657342CA" w14:textId="77777777" w:rsidR="000C5418" w:rsidRPr="000C5418" w:rsidRDefault="000C5418" w:rsidP="000C5418"/>
    <w:p w14:paraId="5FF6B5D5" w14:textId="77777777" w:rsidR="000C5418" w:rsidRPr="000C5418" w:rsidRDefault="000C5418" w:rsidP="000C5418"/>
    <w:p w14:paraId="2789FCE8" w14:textId="77777777" w:rsidR="000C5418" w:rsidRPr="000C5418" w:rsidRDefault="000C5418" w:rsidP="000C5418"/>
    <w:p w14:paraId="75EAD5D8" w14:textId="77777777" w:rsidR="000C5418" w:rsidRPr="000C5418" w:rsidRDefault="000C5418" w:rsidP="000C5418"/>
    <w:p w14:paraId="13D696A7" w14:textId="77777777" w:rsidR="000C5418" w:rsidRPr="000C5418" w:rsidRDefault="000C5418" w:rsidP="000C5418"/>
    <w:p w14:paraId="7B4958DC" w14:textId="77777777" w:rsidR="000C5418" w:rsidRPr="000C5418" w:rsidRDefault="000C5418" w:rsidP="000C5418"/>
    <w:p w14:paraId="68BB2671" w14:textId="77777777" w:rsidR="000C5418" w:rsidRDefault="000C5418" w:rsidP="000C5418"/>
    <w:p w14:paraId="44C82C67" w14:textId="4746AAB7" w:rsidR="000C5418" w:rsidRDefault="000C5418" w:rsidP="000C5418">
      <w:pPr>
        <w:tabs>
          <w:tab w:val="left" w:pos="6724"/>
        </w:tabs>
      </w:pPr>
      <w:r>
        <w:tab/>
      </w:r>
    </w:p>
    <w:p w14:paraId="69DFD1AF" w14:textId="77777777" w:rsidR="000C5418" w:rsidRPr="000C5418" w:rsidRDefault="000C5418" w:rsidP="000C5418">
      <w:pPr>
        <w:tabs>
          <w:tab w:val="left" w:pos="6724"/>
        </w:tabs>
      </w:pPr>
    </w:p>
    <w:sectPr w:rsidR="000C5418" w:rsidRPr="000C54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E86" w14:textId="77777777" w:rsidR="00D71EE4" w:rsidRDefault="00D71EE4" w:rsidP="006A64B3">
      <w:pPr>
        <w:spacing w:after="0" w:line="240" w:lineRule="auto"/>
      </w:pPr>
      <w:r>
        <w:separator/>
      </w:r>
    </w:p>
  </w:endnote>
  <w:endnote w:type="continuationSeparator" w:id="0">
    <w:p w14:paraId="6A5A998C" w14:textId="77777777" w:rsidR="00D71EE4" w:rsidRDefault="00D71EE4" w:rsidP="006A6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F348" w14:textId="77777777" w:rsidR="000571EA" w:rsidRDefault="000571E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8D61" w14:textId="466F36E6" w:rsidR="000C5418" w:rsidRPr="00964EEB" w:rsidRDefault="000C5418">
    <w:pPr>
      <w:pStyle w:val="Piedepgina"/>
      <w:jc w:val="center"/>
      <w:rPr>
        <w:caps/>
        <w:color w:val="000000" w:themeColor="text1"/>
        <w:sz w:val="16"/>
        <w:szCs w:val="16"/>
      </w:rPr>
    </w:pPr>
    <w:r w:rsidRPr="00964EEB"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328C540" wp14:editId="71DECF2E">
              <wp:simplePos x="0" y="0"/>
              <wp:positionH relativeFrom="margin">
                <wp:posOffset>-548507</wp:posOffset>
              </wp:positionH>
              <wp:positionV relativeFrom="paragraph">
                <wp:posOffset>-170180</wp:posOffset>
              </wp:positionV>
              <wp:extent cx="6719626" cy="531628"/>
              <wp:effectExtent l="0" t="0" r="0" b="1905"/>
              <wp:wrapNone/>
              <wp:docPr id="1961075591" name="Gru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9626" cy="531628"/>
                        <a:chOff x="106325" y="0"/>
                        <a:chExt cx="6719626" cy="531628"/>
                      </a:xfrm>
                    </wpg:grpSpPr>
                    <wpg:grpSp>
                      <wpg:cNvPr id="523295355" name="Grupo 3"/>
                      <wpg:cNvGrpSpPr/>
                      <wpg:grpSpPr>
                        <a:xfrm>
                          <a:off x="106325" y="0"/>
                          <a:ext cx="2573071" cy="531628"/>
                          <a:chOff x="106325" y="0"/>
                          <a:chExt cx="2573071" cy="531628"/>
                        </a:xfrm>
                      </wpg:grpSpPr>
                      <wps:wsp>
                        <wps:cNvPr id="231422648" name="Cuadro de texto 1"/>
                        <wps:cNvSpPr txBox="1"/>
                        <wps:spPr>
                          <a:xfrm>
                            <a:off x="106325" y="0"/>
                            <a:ext cx="2562447" cy="5316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D76C22" w14:textId="77777777" w:rsidR="000C5418" w:rsidRPr="00964EEB" w:rsidRDefault="000C5418" w:rsidP="00964EE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  <w:shd w:val="clear" w:color="auto" w:fill="FFFFFF"/>
                                </w:rPr>
                              </w:pPr>
                              <w:r w:rsidRPr="00964EEB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  <w:shd w:val="clear" w:color="auto" w:fill="FFFFFF"/>
                                </w:rPr>
                                <w:t>Av. Hidalgo, No. 110-A, Col. Vuelta de los Reyes, C.P. 61606, Pátzcuaro, Michoacán de Ocampo, México Tel. (434) 690 4941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6121189" name="Conector recto 2"/>
                        <wps:cNvCnPr/>
                        <wps:spPr>
                          <a:xfrm>
                            <a:off x="2679396" y="116958"/>
                            <a:ext cx="0" cy="30834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  <wpg:grpSp>
                      <wpg:cNvPr id="1200477189" name="Grupo 5"/>
                      <wpg:cNvGrpSpPr/>
                      <wpg:grpSpPr>
                        <a:xfrm>
                          <a:off x="4400777" y="0"/>
                          <a:ext cx="2425174" cy="467833"/>
                          <a:chOff x="361514" y="0"/>
                          <a:chExt cx="2425174" cy="467833"/>
                        </a:xfrm>
                      </wpg:grpSpPr>
                      <wps:wsp>
                        <wps:cNvPr id="240714601" name="Cuadro de texto 1"/>
                        <wps:cNvSpPr txBox="1"/>
                        <wps:spPr>
                          <a:xfrm flipH="1">
                            <a:off x="939932" y="0"/>
                            <a:ext cx="1846756" cy="4678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5C463E" w14:textId="77777777" w:rsidR="000C5418" w:rsidRPr="00964EEB" w:rsidRDefault="000C5418" w:rsidP="000C5418">
                              <w:pPr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964EEB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  <w:shd w:val="clear" w:color="auto" w:fill="FFFFFF"/>
                                </w:rPr>
                                <w:t>Organismo Coordinador de las Universidades para el Bienestar Benito Juárez García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172444" name="Conector recto 2"/>
                        <wps:cNvCnPr/>
                        <wps:spPr>
                          <a:xfrm flipH="1">
                            <a:off x="361514" y="116958"/>
                            <a:ext cx="0" cy="3079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417" name="Imagen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91" t="3896" r="65954" b="4588"/>
                          <a:stretch/>
                        </pic:blipFill>
                        <pic:spPr bwMode="auto">
                          <a:xfrm>
                            <a:off x="544544" y="63961"/>
                            <a:ext cx="466658" cy="3825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28C540" id="Grupo 6" o:spid="_x0000_s1026" style="position:absolute;left:0;text-align:left;margin-left:-43.2pt;margin-top:-13.4pt;width:529.1pt;height:41.85pt;z-index:251659264;mso-position-horizontal-relative:margin;mso-width-relative:margin;mso-height-relative:margin" coordorigin="1063" coordsize="67196,531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">
              <v:group id="Grupo 3" o:spid="_x0000_s1027" style="position:absolute;left:1063;width:25730;height:5316" coordorigin="1063" coordsize="25730,5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" o:spid="_x0000_s1028" type="#_x0000_t202" style="position:absolute;left:1063;width:25624;height:5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" filled="f" stroked="f" strokeweight=".5pt">
                  <v:textbox>
                    <w:txbxContent>
                      <w:p w14:paraId="52D76C22" w14:textId="77777777" w:rsidR="000C5418" w:rsidRPr="00964EEB" w:rsidRDefault="000C5418" w:rsidP="00964EEB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</w:pPr>
                        <w:r w:rsidRPr="00964EEB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Av. Hidalgo, No. 110-A, Col. Vuelta de los Reyes, C.P. 61606, Pátzcuaro, Michoacán de Ocampo, México Tel. (434) 690 4941</w:t>
                        </w:r>
                      </w:p>
                    </w:txbxContent>
                  </v:textbox>
                </v:shape>
                <v:line id="Conector recto 2" o:spid="_x0000_s1029" style="position:absolute;visibility:visible;mso-wrap-style:square" from="26793,1169" to="26793,4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" strokecolor="black [3200]" strokeweight=".5pt">
                  <v:stroke joinstyle="miter"/>
                </v:line>
              </v:group>
              <v:group id="Grupo 5" o:spid="_x0000_s1030" style="position:absolute;left:44007;width:24252;height:4678" coordorigin="3615" coordsize="24251,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">
                <v:shape id="Cuadro de texto 1" o:spid="_x0000_s1031" type="#_x0000_t202" style="position:absolute;left:9399;width:18467;height:46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" filled="f" stroked="f" strokeweight=".5pt">
                  <v:textbox>
                    <w:txbxContent>
                      <w:p w14:paraId="2D5C463E" w14:textId="77777777" w:rsidR="000C5418" w:rsidRPr="00964EEB" w:rsidRDefault="000C5418" w:rsidP="000C5418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964EEB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  <w:shd w:val="clear" w:color="auto" w:fill="FFFFFF"/>
                          </w:rPr>
                          <w:t>Organismo Coordinador de las Universidades para el Bienestar Benito Juárez García</w:t>
                        </w:r>
                      </w:p>
                    </w:txbxContent>
                  </v:textbox>
                </v:shape>
                <v:line id="Conector recto 2" o:spid="_x0000_s1032" style="position:absolute;flip:x;visibility:visible;mso-wrap-style:square" from="3615,1169" to="3615,4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" strokecolor="black [3200]" strokeweight=".5pt">
                  <v:stroke joinstyle="miter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" o:spid="_x0000_s1033" type="#_x0000_t75" style="position:absolute;left:5445;top:639;width:4667;height:3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" stroked="t" strokecolor="black [3213]">
                  <v:imagedata r:id="rId2" o:title="" croptop="2553f" cropbottom="3007f" cropleft="846f" cropright="43224f"/>
                  <v:path arrowok="t"/>
                </v:shape>
              </v:group>
              <w10:wrap anchorx="margin"/>
            </v:group>
          </w:pict>
        </mc:Fallback>
      </mc:AlternateContent>
    </w:r>
    <w:r w:rsidRPr="00964EEB">
      <w:rPr>
        <w:caps/>
        <w:color w:val="000000" w:themeColor="text1"/>
        <w:sz w:val="16"/>
        <w:szCs w:val="16"/>
      </w:rPr>
      <w:fldChar w:fldCharType="begin"/>
    </w:r>
    <w:r w:rsidRPr="00964EEB">
      <w:rPr>
        <w:caps/>
        <w:color w:val="000000" w:themeColor="text1"/>
        <w:sz w:val="16"/>
        <w:szCs w:val="16"/>
      </w:rPr>
      <w:instrText>PAGE   \* MERGEFORMAT</w:instrText>
    </w:r>
    <w:r w:rsidRPr="00964EEB">
      <w:rPr>
        <w:caps/>
        <w:color w:val="000000" w:themeColor="text1"/>
        <w:sz w:val="16"/>
        <w:szCs w:val="16"/>
      </w:rPr>
      <w:fldChar w:fldCharType="separate"/>
    </w:r>
    <w:r w:rsidRPr="00964EEB">
      <w:rPr>
        <w:caps/>
        <w:color w:val="000000" w:themeColor="text1"/>
        <w:sz w:val="16"/>
        <w:szCs w:val="16"/>
        <w:lang w:val="es-ES"/>
      </w:rPr>
      <w:t>2</w:t>
    </w:r>
    <w:r w:rsidRPr="00964EEB">
      <w:rPr>
        <w:caps/>
        <w:color w:val="000000" w:themeColor="text1"/>
        <w:sz w:val="16"/>
        <w:szCs w:val="16"/>
      </w:rPr>
      <w:fldChar w:fldCharType="end"/>
    </w:r>
  </w:p>
  <w:p w14:paraId="51076A5C" w14:textId="629698C2" w:rsidR="006A64B3" w:rsidRDefault="006A64B3" w:rsidP="000A3032">
    <w:pPr>
      <w:pStyle w:val="Piedepgina"/>
      <w:tabs>
        <w:tab w:val="clear" w:pos="88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7591" w14:textId="77777777" w:rsidR="000571EA" w:rsidRDefault="000571E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E4505" w14:textId="77777777" w:rsidR="00D71EE4" w:rsidRDefault="00D71EE4" w:rsidP="006A64B3">
      <w:pPr>
        <w:spacing w:after="0" w:line="240" w:lineRule="auto"/>
      </w:pPr>
      <w:r>
        <w:separator/>
      </w:r>
    </w:p>
  </w:footnote>
  <w:footnote w:type="continuationSeparator" w:id="0">
    <w:p w14:paraId="783F4240" w14:textId="77777777" w:rsidR="00D71EE4" w:rsidRDefault="00D71EE4" w:rsidP="006A6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6B7FA" w14:textId="77777777" w:rsidR="000571EA" w:rsidRDefault="000571E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C13A9" w14:textId="77777777" w:rsidR="000571EA" w:rsidRDefault="000571E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26EE4" w14:textId="77777777" w:rsidR="000571EA" w:rsidRDefault="000571E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B3"/>
    <w:rsid w:val="000571EA"/>
    <w:rsid w:val="000A3032"/>
    <w:rsid w:val="000C5418"/>
    <w:rsid w:val="000D6DB4"/>
    <w:rsid w:val="002E3039"/>
    <w:rsid w:val="006A64B3"/>
    <w:rsid w:val="00714ED0"/>
    <w:rsid w:val="00964EEB"/>
    <w:rsid w:val="00A210F9"/>
    <w:rsid w:val="00AA61BF"/>
    <w:rsid w:val="00C7631C"/>
    <w:rsid w:val="00D7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844EE0"/>
  <w15:docId w15:val="{7714DDAC-262C-42CA-8F2A-A372B2041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4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4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64B3"/>
  </w:style>
  <w:style w:type="paragraph" w:styleId="Piedepgina">
    <w:name w:val="footer"/>
    <w:basedOn w:val="Normal"/>
    <w:link w:val="PiedepginaCar"/>
    <w:uiPriority w:val="99"/>
    <w:unhideWhenUsed/>
    <w:rsid w:val="006A64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olvera</dc:creator>
  <cp:keywords/>
  <dc:description/>
  <cp:lastModifiedBy>juan olvera</cp:lastModifiedBy>
  <cp:revision>4</cp:revision>
  <cp:lastPrinted>2023-08-29T18:22:00Z</cp:lastPrinted>
  <dcterms:created xsi:type="dcterms:W3CDTF">2023-08-29T17:42:00Z</dcterms:created>
  <dcterms:modified xsi:type="dcterms:W3CDTF">2023-09-05T19:11:00Z</dcterms:modified>
</cp:coreProperties>
</file>